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95" w:rsidRPr="00014E21" w:rsidRDefault="005636B5" w:rsidP="004779FD">
      <w:pPr>
        <w:pStyle w:val="a5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  <w:r w:rsidR="00463D95" w:rsidRPr="00014E21">
        <w:rPr>
          <w:rFonts w:ascii="Times New Roman" w:hAnsi="Times New Roman"/>
          <w:b/>
        </w:rPr>
        <w:t>Утверждаю:</w:t>
      </w:r>
    </w:p>
    <w:p w:rsidR="00463D95" w:rsidRPr="00014E21" w:rsidRDefault="00463D95" w:rsidP="004779FD">
      <w:pPr>
        <w:pStyle w:val="a5"/>
        <w:spacing w:line="360" w:lineRule="auto"/>
        <w:jc w:val="center"/>
        <w:rPr>
          <w:rFonts w:ascii="Times New Roman" w:hAnsi="Times New Roman"/>
          <w:b/>
        </w:rPr>
      </w:pPr>
      <w:r w:rsidRPr="00014E21">
        <w:rPr>
          <w:rFonts w:ascii="Times New Roman" w:hAnsi="Times New Roman"/>
          <w:b/>
        </w:rPr>
        <w:t xml:space="preserve">                                       Директор</w:t>
      </w:r>
    </w:p>
    <w:p w:rsidR="00463D95" w:rsidRPr="00014E21" w:rsidRDefault="00463D95" w:rsidP="004779FD">
      <w:pPr>
        <w:pStyle w:val="a5"/>
        <w:spacing w:line="360" w:lineRule="auto"/>
        <w:jc w:val="center"/>
        <w:rPr>
          <w:rFonts w:ascii="Times New Roman" w:hAnsi="Times New Roman"/>
          <w:b/>
        </w:rPr>
      </w:pPr>
      <w:r w:rsidRPr="00014E21">
        <w:rPr>
          <w:rFonts w:ascii="Times New Roman" w:hAnsi="Times New Roman"/>
          <w:b/>
        </w:rPr>
        <w:t xml:space="preserve">                                                                           МБОУ «Лицей№52»                         /Сафарова С.Ш./</w:t>
      </w:r>
    </w:p>
    <w:p w:rsidR="005636B5" w:rsidRDefault="005636B5" w:rsidP="0056523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636B5" w:rsidRDefault="005636B5" w:rsidP="0056523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636B5" w:rsidRDefault="005636B5" w:rsidP="0056523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63D95" w:rsidRPr="00565230" w:rsidRDefault="00463D95" w:rsidP="0056523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5230">
        <w:rPr>
          <w:rFonts w:ascii="Times New Roman" w:hAnsi="Times New Roman"/>
          <w:b/>
          <w:sz w:val="24"/>
          <w:szCs w:val="24"/>
        </w:rPr>
        <w:t>План</w:t>
      </w:r>
    </w:p>
    <w:p w:rsidR="00463D95" w:rsidRDefault="00463D95" w:rsidP="0056523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5230">
        <w:rPr>
          <w:rFonts w:ascii="Times New Roman" w:hAnsi="Times New Roman"/>
          <w:b/>
          <w:sz w:val="24"/>
          <w:szCs w:val="24"/>
        </w:rPr>
        <w:t>работы зам. директора  по УВР</w:t>
      </w:r>
      <w:r>
        <w:rPr>
          <w:rFonts w:ascii="Times New Roman" w:hAnsi="Times New Roman"/>
          <w:b/>
          <w:sz w:val="24"/>
          <w:szCs w:val="24"/>
        </w:rPr>
        <w:t xml:space="preserve">, координатора ГИА Ибрагимовой У.М. </w:t>
      </w:r>
      <w:r w:rsidRPr="0056523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коррекции </w:t>
      </w:r>
      <w:r w:rsidRPr="00565230">
        <w:rPr>
          <w:rFonts w:ascii="Times New Roman" w:hAnsi="Times New Roman"/>
          <w:b/>
          <w:sz w:val="24"/>
          <w:szCs w:val="24"/>
        </w:rPr>
        <w:t>знаний</w:t>
      </w:r>
      <w:r>
        <w:rPr>
          <w:rFonts w:ascii="Times New Roman" w:hAnsi="Times New Roman"/>
          <w:b/>
          <w:sz w:val="24"/>
          <w:szCs w:val="24"/>
        </w:rPr>
        <w:t xml:space="preserve"> учащихся 9 -</w:t>
      </w:r>
      <w:r w:rsidRPr="00565230">
        <w:rPr>
          <w:rFonts w:ascii="Times New Roman" w:hAnsi="Times New Roman"/>
          <w:b/>
          <w:sz w:val="24"/>
          <w:szCs w:val="24"/>
        </w:rPr>
        <w:t xml:space="preserve"> 11-ых классов  </w:t>
      </w:r>
      <w:r>
        <w:rPr>
          <w:rFonts w:ascii="Times New Roman" w:hAnsi="Times New Roman"/>
          <w:b/>
          <w:sz w:val="24"/>
          <w:szCs w:val="24"/>
        </w:rPr>
        <w:t>на 201</w:t>
      </w:r>
      <w:r w:rsidR="00BF58C6">
        <w:rPr>
          <w:rFonts w:ascii="Times New Roman" w:hAnsi="Times New Roman"/>
          <w:b/>
          <w:sz w:val="24"/>
          <w:szCs w:val="24"/>
        </w:rPr>
        <w:t>9-2020</w:t>
      </w:r>
      <w:r>
        <w:rPr>
          <w:rFonts w:ascii="Times New Roman" w:hAnsi="Times New Roman"/>
          <w:b/>
          <w:sz w:val="24"/>
          <w:szCs w:val="24"/>
        </w:rPr>
        <w:t xml:space="preserve"> учебный  год.</w:t>
      </w:r>
    </w:p>
    <w:p w:rsidR="00463D95" w:rsidRPr="00565230" w:rsidRDefault="00463D95" w:rsidP="0056523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9"/>
        <w:gridCol w:w="4750"/>
        <w:gridCol w:w="1893"/>
        <w:gridCol w:w="2399"/>
      </w:tblGrid>
      <w:tr w:rsidR="00463D95" w:rsidRPr="00D93483" w:rsidTr="00937DC0">
        <w:tc>
          <w:tcPr>
            <w:tcW w:w="529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50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93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9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463D95" w:rsidRPr="00D93483" w:rsidTr="00937DC0">
        <w:tc>
          <w:tcPr>
            <w:tcW w:w="529" w:type="dxa"/>
          </w:tcPr>
          <w:p w:rsidR="00463D95" w:rsidRPr="00014E21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0" w:type="dxa"/>
          </w:tcPr>
          <w:p w:rsidR="00463D95" w:rsidRPr="00014E21" w:rsidRDefault="00463D95" w:rsidP="0001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21">
              <w:rPr>
                <w:rFonts w:ascii="Times New Roman" w:hAnsi="Times New Roman"/>
                <w:sz w:val="24"/>
                <w:szCs w:val="24"/>
              </w:rPr>
              <w:t xml:space="preserve">Проведение стартовых контрольных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работ, </w:t>
            </w:r>
            <w:r w:rsidRPr="00014E21">
              <w:rPr>
                <w:rFonts w:ascii="Times New Roman" w:hAnsi="Times New Roman"/>
                <w:sz w:val="24"/>
                <w:szCs w:val="24"/>
              </w:rPr>
              <w:t>с целью определения уровня знаний учащихся 9,11-х классов.</w:t>
            </w:r>
          </w:p>
        </w:tc>
        <w:tc>
          <w:tcPr>
            <w:tcW w:w="1893" w:type="dxa"/>
          </w:tcPr>
          <w:p w:rsidR="00463D95" w:rsidRPr="00014E21" w:rsidRDefault="00BF58C6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15.09.-21.09.19</w:t>
            </w:r>
            <w:r w:rsidR="00463D95" w:rsidRPr="00014E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463D95" w:rsidRPr="00014E21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2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463D95" w:rsidRPr="00014E21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21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463D95" w:rsidRPr="00D93483" w:rsidTr="00937DC0">
        <w:tc>
          <w:tcPr>
            <w:tcW w:w="529" w:type="dxa"/>
          </w:tcPr>
          <w:p w:rsidR="00463D95" w:rsidRPr="00014E21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50" w:type="dxa"/>
          </w:tcPr>
          <w:p w:rsidR="00463D95" w:rsidRPr="00014E21" w:rsidRDefault="00463D95" w:rsidP="0001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графика консультативных, дополнительных  занятий.</w:t>
            </w:r>
          </w:p>
        </w:tc>
        <w:tc>
          <w:tcPr>
            <w:tcW w:w="1893" w:type="dxa"/>
          </w:tcPr>
          <w:p w:rsidR="00463D95" w:rsidRPr="00014E21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октября</w:t>
            </w:r>
          </w:p>
        </w:tc>
        <w:tc>
          <w:tcPr>
            <w:tcW w:w="2399" w:type="dxa"/>
          </w:tcPr>
          <w:p w:rsidR="00463D95" w:rsidRPr="00014E21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</w:tr>
      <w:tr w:rsidR="00463D95" w:rsidRPr="00D93483" w:rsidTr="00937DC0">
        <w:tc>
          <w:tcPr>
            <w:tcW w:w="529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50" w:type="dxa"/>
          </w:tcPr>
          <w:p w:rsidR="00463D95" w:rsidRPr="00D93483" w:rsidRDefault="00463D95" w:rsidP="00D93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математике, русскому языку</w:t>
            </w:r>
          </w:p>
          <w:p w:rsidR="00463D95" w:rsidRPr="00D93483" w:rsidRDefault="00463D95" w:rsidP="00D93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в форме ОГЭ – 9 класс,</w:t>
            </w:r>
          </w:p>
          <w:p w:rsidR="00463D95" w:rsidRPr="00D93483" w:rsidRDefault="00463D95" w:rsidP="00D93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в форме  ЕГЭ – 11 класс</w:t>
            </w:r>
          </w:p>
        </w:tc>
        <w:tc>
          <w:tcPr>
            <w:tcW w:w="1893" w:type="dxa"/>
          </w:tcPr>
          <w:p w:rsidR="00463D95" w:rsidRDefault="00463D95" w:rsidP="0001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Середина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399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01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463D95" w:rsidRPr="00D93483" w:rsidRDefault="00463D95" w:rsidP="0001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95" w:rsidRPr="00D93483" w:rsidTr="00937DC0">
        <w:tc>
          <w:tcPr>
            <w:tcW w:w="529" w:type="dxa"/>
          </w:tcPr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50" w:type="dxa"/>
          </w:tcPr>
          <w:p w:rsidR="00463D95" w:rsidRDefault="00463D95" w:rsidP="00D93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АКР в форме ГИА в 9,11-х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анализ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463D95" w:rsidRPr="00D93483" w:rsidRDefault="001119C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20-26.12.1</w:t>
            </w:r>
            <w:r w:rsidR="00BF58C6">
              <w:rPr>
                <w:rFonts w:ascii="Times New Roman" w:hAnsi="Times New Roman"/>
                <w:sz w:val="24"/>
                <w:szCs w:val="24"/>
              </w:rPr>
              <w:t>9</w:t>
            </w:r>
            <w:r w:rsidR="00463D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463D95" w:rsidRDefault="00463D95" w:rsidP="00ED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463D95" w:rsidRPr="00D93483" w:rsidRDefault="00463D95" w:rsidP="00ED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463D95" w:rsidRPr="00D93483" w:rsidTr="00937DC0">
        <w:tc>
          <w:tcPr>
            <w:tcW w:w="529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0" w:type="dxa"/>
          </w:tcPr>
          <w:p w:rsidR="00463D95" w:rsidRPr="00D93483" w:rsidRDefault="00463D95" w:rsidP="00D93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успеваемости учащихся за 1-е полугодие.</w:t>
            </w:r>
          </w:p>
        </w:tc>
        <w:tc>
          <w:tcPr>
            <w:tcW w:w="1893" w:type="dxa"/>
          </w:tcPr>
          <w:p w:rsidR="00463D95" w:rsidRPr="00D93483" w:rsidRDefault="00BF58C6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</w:t>
            </w:r>
            <w:r w:rsidR="00463D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Протокол №4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педсовета</w:t>
            </w:r>
          </w:p>
        </w:tc>
      </w:tr>
      <w:tr w:rsidR="00463D95" w:rsidRPr="00D93483" w:rsidTr="00937DC0">
        <w:tc>
          <w:tcPr>
            <w:tcW w:w="529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0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 xml:space="preserve">Составление плана по устранению пробелов знаний учащихся </w:t>
            </w:r>
            <w:r>
              <w:rPr>
                <w:rFonts w:ascii="Times New Roman" w:hAnsi="Times New Roman"/>
                <w:sz w:val="24"/>
                <w:szCs w:val="24"/>
              </w:rPr>
              <w:t>9,11-х классов.</w:t>
            </w:r>
          </w:p>
        </w:tc>
        <w:tc>
          <w:tcPr>
            <w:tcW w:w="1893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BF58C6">
              <w:rPr>
                <w:rFonts w:ascii="Times New Roman" w:hAnsi="Times New Roman"/>
                <w:sz w:val="24"/>
                <w:szCs w:val="24"/>
              </w:rPr>
              <w:t xml:space="preserve"> 22.01.20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План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95" w:rsidRPr="00D93483" w:rsidTr="00937DC0">
        <w:trPr>
          <w:trHeight w:val="1907"/>
        </w:trPr>
        <w:tc>
          <w:tcPr>
            <w:tcW w:w="529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50" w:type="dxa"/>
          </w:tcPr>
          <w:p w:rsidR="00463D95" w:rsidRPr="00FD3FA0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FA0">
              <w:rPr>
                <w:rFonts w:ascii="Times New Roman" w:hAnsi="Times New Roman"/>
                <w:sz w:val="24"/>
                <w:szCs w:val="24"/>
              </w:rPr>
              <w:t xml:space="preserve">Работа с учителями: </w:t>
            </w:r>
          </w:p>
          <w:p w:rsidR="00463D95" w:rsidRPr="00FD3FA0" w:rsidRDefault="00463D95" w:rsidP="00D934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FA0">
              <w:rPr>
                <w:rFonts w:ascii="Times New Roman" w:hAnsi="Times New Roman"/>
                <w:sz w:val="24"/>
                <w:szCs w:val="24"/>
              </w:rPr>
              <w:t>1.</w:t>
            </w:r>
            <w:r w:rsidR="00FC2430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F58C6">
              <w:rPr>
                <w:rFonts w:ascii="Times New Roman" w:hAnsi="Times New Roman"/>
                <w:sz w:val="24"/>
                <w:szCs w:val="24"/>
              </w:rPr>
              <w:t>Качество образования – это главное условие развития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3D95" w:rsidRDefault="00463D95" w:rsidP="00FD3F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 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Практический семинар</w:t>
            </w:r>
          </w:p>
          <w:p w:rsidR="00463D95" w:rsidRPr="00D93483" w:rsidRDefault="00463D95" w:rsidP="00FD3F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«Система работы учителя при подготовке к ЕГЭ и ОГЭ».</w:t>
            </w:r>
          </w:p>
          <w:p w:rsidR="00463D95" w:rsidRPr="00D93483" w:rsidRDefault="00463D95" w:rsidP="00FD3F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Ведение учителями диагностических карт на 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щихся 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имеющих «2».</w:t>
            </w:r>
          </w:p>
        </w:tc>
        <w:tc>
          <w:tcPr>
            <w:tcW w:w="1893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62B4" w:rsidRDefault="00FB62B4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63D95" w:rsidRDefault="00463D95" w:rsidP="00D0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0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0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19C5" w:rsidRDefault="001119C5" w:rsidP="00FB6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63D95" w:rsidRPr="00D93483" w:rsidRDefault="00FC2430" w:rsidP="00FB6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bookmarkStart w:id="0" w:name="_GoBack"/>
            <w:bookmarkEnd w:id="0"/>
            <w:r w:rsidR="00BF58C6">
              <w:rPr>
                <w:rFonts w:ascii="Times New Roman" w:hAnsi="Times New Roman"/>
                <w:sz w:val="24"/>
                <w:szCs w:val="24"/>
              </w:rPr>
              <w:t>20.01.20</w:t>
            </w:r>
            <w:r w:rsidR="00463D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семинаров</w:t>
            </w: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карта диагностики знаний учащегося</w:t>
            </w:r>
          </w:p>
        </w:tc>
      </w:tr>
      <w:tr w:rsidR="00463D95" w:rsidRPr="00D93483" w:rsidTr="00937DC0">
        <w:tc>
          <w:tcPr>
            <w:tcW w:w="529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0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Ознакомление учителей с моделью учебной деятельности при подготовке к ЕГЭ: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1 – повторение теоретического материала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2 – «Продвинутая» лекция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3 – работа в группах по отработке тестовых заданий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4 – самостоятельный выбор задания (отработанный на уроке материал закрепляется во время подготовки д/з)</w:t>
            </w:r>
          </w:p>
        </w:tc>
        <w:tc>
          <w:tcPr>
            <w:tcW w:w="1893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0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2-ого полугодия</w:t>
            </w:r>
          </w:p>
        </w:tc>
        <w:tc>
          <w:tcPr>
            <w:tcW w:w="2399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95" w:rsidRPr="00D93483" w:rsidTr="00937DC0">
        <w:tc>
          <w:tcPr>
            <w:tcW w:w="529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0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Анкетирование с учителями. Какие трудности вы испытываете в подготовке учащихся к ОГЭ, ЕГЭ?</w:t>
            </w:r>
          </w:p>
        </w:tc>
        <w:tc>
          <w:tcPr>
            <w:tcW w:w="1893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9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Анализ. Справка. Протоколы заседаний ПМО</w:t>
            </w:r>
          </w:p>
        </w:tc>
      </w:tr>
      <w:tr w:rsidR="00463D95" w:rsidRPr="00D93483" w:rsidTr="00937DC0">
        <w:tc>
          <w:tcPr>
            <w:tcW w:w="529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50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проведения дополнительных  занятий с учащимися 9- 11-ых классов</w:t>
            </w:r>
          </w:p>
        </w:tc>
        <w:tc>
          <w:tcPr>
            <w:tcW w:w="1893" w:type="dxa"/>
          </w:tcPr>
          <w:p w:rsidR="00463D95" w:rsidRPr="00D93483" w:rsidRDefault="00463D95" w:rsidP="000D2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Январь-май </w:t>
            </w:r>
          </w:p>
        </w:tc>
        <w:tc>
          <w:tcPr>
            <w:tcW w:w="2399" w:type="dxa"/>
          </w:tcPr>
          <w:p w:rsidR="00463D95" w:rsidRPr="00D93483" w:rsidRDefault="00463D95" w:rsidP="00D93483">
            <w:pPr>
              <w:tabs>
                <w:tab w:val="center" w:pos="1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tabs>
                <w:tab w:val="center" w:pos="1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Анализ</w:t>
            </w:r>
          </w:p>
          <w:p w:rsidR="00463D95" w:rsidRPr="00D93483" w:rsidRDefault="00463D95" w:rsidP="000D203A">
            <w:pPr>
              <w:tabs>
                <w:tab w:val="center" w:pos="1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95" w:rsidRPr="00D93483" w:rsidTr="00937DC0">
        <w:tc>
          <w:tcPr>
            <w:tcW w:w="529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50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Малого педагогического совета с приглашением слабоуспевающих учащихся и их родителей.</w:t>
            </w:r>
          </w:p>
        </w:tc>
        <w:tc>
          <w:tcPr>
            <w:tcW w:w="1893" w:type="dxa"/>
          </w:tcPr>
          <w:p w:rsidR="00BF58C6" w:rsidRDefault="00BF58C6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22.- 23.11.19.</w:t>
            </w:r>
          </w:p>
          <w:p w:rsidR="00463D95" w:rsidRDefault="00BF58C6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20.12.-21.12.19</w:t>
            </w:r>
            <w:r w:rsidR="00463D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D95" w:rsidRDefault="00BF58C6" w:rsidP="00BF5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24.01.-25.01.20</w:t>
            </w:r>
            <w:r w:rsidR="00463D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58C6" w:rsidRDefault="00BF58C6" w:rsidP="00BF5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21.02.-22.02.20.</w:t>
            </w:r>
          </w:p>
          <w:p w:rsidR="00463D95" w:rsidRPr="00D93483" w:rsidRDefault="00BF58C6" w:rsidP="00BF5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08.03.- 09.03.20.</w:t>
            </w:r>
          </w:p>
        </w:tc>
        <w:tc>
          <w:tcPr>
            <w:tcW w:w="2399" w:type="dxa"/>
          </w:tcPr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Прокол №1</w:t>
            </w: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№2</w:t>
            </w: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№3</w:t>
            </w:r>
          </w:p>
          <w:p w:rsidR="00BF58C6" w:rsidRDefault="00C97134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№4</w:t>
            </w:r>
          </w:p>
          <w:p w:rsidR="00C97134" w:rsidRPr="00D93483" w:rsidRDefault="00C97134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№5</w:t>
            </w:r>
          </w:p>
        </w:tc>
      </w:tr>
      <w:tr w:rsidR="00463D95" w:rsidRPr="00D93483" w:rsidTr="00937DC0">
        <w:trPr>
          <w:trHeight w:val="8895"/>
        </w:trPr>
        <w:tc>
          <w:tcPr>
            <w:tcW w:w="529" w:type="dxa"/>
            <w:tcBorders>
              <w:bottom w:val="single" w:sz="4" w:space="0" w:color="auto"/>
            </w:tcBorders>
          </w:tcPr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463D95" w:rsidRPr="00D366A8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6A8">
              <w:rPr>
                <w:rFonts w:ascii="Times New Roman" w:hAnsi="Times New Roman"/>
                <w:sz w:val="24"/>
                <w:szCs w:val="24"/>
              </w:rPr>
              <w:t xml:space="preserve">Посещение уроков зам. директора </w:t>
            </w:r>
          </w:p>
          <w:p w:rsidR="00463D95" w:rsidRPr="00D366A8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</w:t>
            </w:r>
            <w:r w:rsidRPr="00D366A8">
              <w:rPr>
                <w:rFonts w:ascii="Times New Roman" w:hAnsi="Times New Roman"/>
                <w:sz w:val="24"/>
                <w:szCs w:val="24"/>
              </w:rPr>
              <w:t xml:space="preserve"> посещения уроков: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стимулирование учителем учебной деятельности (поощрение, создание ситуации успеха, побуждение к активному труду): задания познавательного характера, дифференцированные самостоятельные работы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опрос ученика на уроке: устно (монологический ответ или серия ответов с места) или по индивидуальной карточке-заданию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создание атмосферы доброжелательности, частое обращение к </w:t>
            </w:r>
            <w:proofErr w:type="gramStart"/>
            <w:r w:rsidRPr="00D93483">
              <w:rPr>
                <w:rFonts w:ascii="Times New Roman" w:hAnsi="Times New Roman"/>
                <w:sz w:val="24"/>
                <w:szCs w:val="24"/>
              </w:rPr>
              <w:t>неуспевающим</w:t>
            </w:r>
            <w:proofErr w:type="gramEnd"/>
            <w:r w:rsidRPr="00D93483">
              <w:rPr>
                <w:rFonts w:ascii="Times New Roman" w:hAnsi="Times New Roman"/>
                <w:sz w:val="24"/>
                <w:szCs w:val="24"/>
              </w:rPr>
              <w:t xml:space="preserve">, привлечение их в качестве помощников </w:t>
            </w: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использование на уроке технологию дифференцированного обучени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ифференцированное д/з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нетрадиционных уроков с использованием ИКТ, в том числе компьютерные наглядные пособия с целью развития интереса к предмету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общеучебных навыков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сопутствующее повторение в целях повышения качества знаний по </w:t>
            </w:r>
            <w:r>
              <w:rPr>
                <w:rFonts w:ascii="Times New Roman" w:hAnsi="Times New Roman"/>
                <w:sz w:val="24"/>
                <w:szCs w:val="24"/>
              </w:rPr>
              <w:t>предмету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выполнение современных требований к уроку по развитию мыслительной деятельности учащихся</w:t>
            </w:r>
          </w:p>
          <w:p w:rsidR="00463D95" w:rsidRPr="00D93483" w:rsidRDefault="00463D95" w:rsidP="00D93483">
            <w:pPr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контроль по выполнению учащимися д/з с последующим оцениванием данного вида работы учителем.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посещённых 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с учителями-предметниками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95" w:rsidRPr="00D93483" w:rsidTr="00C97134">
        <w:trPr>
          <w:trHeight w:val="1477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463D95" w:rsidRDefault="00463D95" w:rsidP="009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463D95" w:rsidRDefault="00463D95" w:rsidP="00C97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366A8" w:rsidRDefault="00463D95" w:rsidP="00C97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НМС</w:t>
            </w:r>
            <w:r w:rsidR="00C97134">
              <w:rPr>
                <w:rFonts w:ascii="Times New Roman" w:hAnsi="Times New Roman"/>
                <w:sz w:val="24"/>
                <w:szCs w:val="24"/>
              </w:rPr>
              <w:t>, ПМО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заслушиванием отчетов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учителей о работе по устранению пробелов знаний учащихся 9,11 классов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93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463D95" w:rsidRPr="00D93483" w:rsidRDefault="00463D95" w:rsidP="0093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63D95" w:rsidRDefault="00463D95" w:rsidP="00D93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НМС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  <w:p w:rsidR="00463D95" w:rsidRPr="00D93483" w:rsidRDefault="00463D95" w:rsidP="00D93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95" w:rsidRPr="00D93483" w:rsidTr="00C97134">
        <w:trPr>
          <w:trHeight w:val="1268"/>
        </w:trPr>
        <w:tc>
          <w:tcPr>
            <w:tcW w:w="529" w:type="dxa"/>
            <w:tcBorders>
              <w:top w:val="single" w:sz="4" w:space="0" w:color="auto"/>
            </w:tcBorders>
          </w:tcPr>
          <w:p w:rsidR="00463D95" w:rsidRDefault="00463D95" w:rsidP="00D93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50" w:type="dxa"/>
            <w:tcBorders>
              <w:top w:val="single" w:sz="4" w:space="0" w:color="auto"/>
            </w:tcBorders>
          </w:tcPr>
          <w:p w:rsidR="00463D95" w:rsidRPr="00D93483" w:rsidRDefault="00463D95" w:rsidP="00D93483">
            <w:pPr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Методическая неделя «Качество подготовки к  ЕГЭ с учетом индивидуальных особенностей учащихся»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463D95" w:rsidRDefault="00C97134" w:rsidP="00C97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97134" w:rsidRDefault="00C97134" w:rsidP="00C97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C97134" w:rsidRPr="00D93483" w:rsidRDefault="00C97134" w:rsidP="00C97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463D95" w:rsidRPr="00D93483" w:rsidRDefault="00463D95" w:rsidP="00D93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</w:t>
            </w:r>
            <w:r w:rsidR="00C97134" w:rsidRPr="00D93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134">
              <w:rPr>
                <w:rFonts w:ascii="Times New Roman" w:hAnsi="Times New Roman"/>
                <w:sz w:val="24"/>
                <w:szCs w:val="24"/>
              </w:rPr>
              <w:t>оперативного  совещания</w:t>
            </w:r>
            <w:r w:rsidR="00C97134" w:rsidRPr="00D93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97134" w:rsidRPr="00D93483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="00C97134" w:rsidRPr="00D93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97134" w:rsidRPr="00D9348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End"/>
            <w:r w:rsidR="00C97134" w:rsidRPr="00D93483">
              <w:rPr>
                <w:rFonts w:ascii="Times New Roman" w:hAnsi="Times New Roman"/>
                <w:sz w:val="24"/>
                <w:szCs w:val="24"/>
              </w:rPr>
              <w:t>. директоре</w:t>
            </w:r>
            <w:r w:rsidR="00C97134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463D95" w:rsidRPr="00D93483" w:rsidTr="00937DC0">
        <w:tc>
          <w:tcPr>
            <w:tcW w:w="529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0" w:type="dxa"/>
          </w:tcPr>
          <w:p w:rsidR="00BD650D" w:rsidRDefault="00BD650D" w:rsidP="00BD6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собрания:</w:t>
            </w:r>
          </w:p>
          <w:p w:rsidR="00BD650D" w:rsidRDefault="00BD650D" w:rsidP="00BD65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1.Знакомство с нормативно-правовыми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актами, документами по подготовке и проведению ГИА-20.</w:t>
            </w:r>
          </w:p>
          <w:p w:rsidR="00C97134" w:rsidRDefault="00BD650D" w:rsidP="00BD65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2.Информирование о порядке проведения  ГИА-20. </w:t>
            </w:r>
          </w:p>
          <w:p w:rsidR="00463D95" w:rsidRPr="00D93483" w:rsidRDefault="005636B5" w:rsidP="005636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63D95" w:rsidRPr="00D93483">
              <w:rPr>
                <w:rFonts w:ascii="Times New Roman" w:hAnsi="Times New Roman"/>
                <w:sz w:val="24"/>
                <w:szCs w:val="24"/>
              </w:rPr>
              <w:t>«Причины школьной неуспеваемости».</w:t>
            </w:r>
          </w:p>
          <w:p w:rsidR="00463D95" w:rsidRDefault="00463D95" w:rsidP="00BD65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Анкетирование (в какой помощи вы нуждаетесь?)</w:t>
            </w:r>
          </w:p>
          <w:p w:rsidR="005636B5" w:rsidRPr="00D93483" w:rsidRDefault="005636B5" w:rsidP="00BD65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3E24">
              <w:rPr>
                <w:rFonts w:ascii="Times New Roman" w:hAnsi="Times New Roman"/>
                <w:sz w:val="24"/>
                <w:szCs w:val="24"/>
              </w:rPr>
              <w:t>Работа с родителями.</w:t>
            </w:r>
          </w:p>
          <w:p w:rsidR="00463D95" w:rsidRPr="00D93483" w:rsidRDefault="00BD650D" w:rsidP="00BD65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63D95" w:rsidRPr="00D93483">
              <w:rPr>
                <w:rFonts w:ascii="Times New Roman" w:hAnsi="Times New Roman"/>
                <w:sz w:val="24"/>
                <w:szCs w:val="24"/>
              </w:rPr>
              <w:t>Посещаемость учащихся 9-11-ых классов.</w:t>
            </w:r>
          </w:p>
          <w:p w:rsidR="00463D95" w:rsidRPr="00BD650D" w:rsidRDefault="00BD650D" w:rsidP="00BD65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463D95" w:rsidRPr="00BD650D">
              <w:rPr>
                <w:rFonts w:ascii="Times New Roman" w:hAnsi="Times New Roman"/>
                <w:sz w:val="24"/>
                <w:szCs w:val="24"/>
              </w:rPr>
              <w:t>Информирование родителей о результатах мониторинга.</w:t>
            </w:r>
          </w:p>
          <w:p w:rsidR="00463D95" w:rsidRPr="00D93483" w:rsidRDefault="00463D95" w:rsidP="00F340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D650D" w:rsidRDefault="00BD650D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50D" w:rsidRDefault="00BD650D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50D" w:rsidRDefault="00BD650D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BD650D" w:rsidRDefault="00BD650D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50D" w:rsidRDefault="00BD650D" w:rsidP="00BD6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Ноябрь</w:t>
            </w:r>
          </w:p>
          <w:p w:rsidR="00BD650D" w:rsidRDefault="00BD650D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50D" w:rsidRDefault="00BD650D" w:rsidP="00BD6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63D95" w:rsidRDefault="00BD650D" w:rsidP="00BD6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 w:rsidR="00463D95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BD650D" w:rsidRDefault="00BD650D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BD6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F34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63D95" w:rsidRPr="00D93483" w:rsidRDefault="00463D95" w:rsidP="00F34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мониторинга</w:t>
            </w:r>
          </w:p>
        </w:tc>
        <w:tc>
          <w:tcPr>
            <w:tcW w:w="2399" w:type="dxa"/>
          </w:tcPr>
          <w:p w:rsidR="005636B5" w:rsidRDefault="005636B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36B5" w:rsidRDefault="005636B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5636B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Протокол №1</w:t>
            </w: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36B5" w:rsidRDefault="005636B5" w:rsidP="0056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№2</w:t>
            </w: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36B5" w:rsidRDefault="005636B5" w:rsidP="0056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№3</w:t>
            </w: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36B5" w:rsidRDefault="005636B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463D95" w:rsidRPr="00D93483" w:rsidTr="00937DC0">
        <w:tc>
          <w:tcPr>
            <w:tcW w:w="529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0" w:type="dxa"/>
          </w:tcPr>
          <w:p w:rsidR="00463D95" w:rsidRPr="00973E24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E24">
              <w:rPr>
                <w:rFonts w:ascii="Times New Roman" w:hAnsi="Times New Roman"/>
                <w:sz w:val="24"/>
                <w:szCs w:val="24"/>
              </w:rPr>
              <w:t xml:space="preserve">Работа с учащимися: </w:t>
            </w:r>
          </w:p>
          <w:p w:rsidR="00463D95" w:rsidRPr="00D93483" w:rsidRDefault="005636B5" w:rsidP="005636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63D95" w:rsidRPr="00D93483">
              <w:rPr>
                <w:rFonts w:ascii="Times New Roman" w:hAnsi="Times New Roman"/>
                <w:sz w:val="24"/>
                <w:szCs w:val="24"/>
              </w:rPr>
              <w:t>Анкетирование учащихся 9-11-ых классов с целью выявления причин неуспеваемости.</w:t>
            </w:r>
          </w:p>
          <w:p w:rsidR="00463D95" w:rsidRPr="00D93483" w:rsidRDefault="005636B5" w:rsidP="005636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63D95" w:rsidRPr="00D93483">
              <w:rPr>
                <w:rFonts w:ascii="Times New Roman" w:hAnsi="Times New Roman"/>
                <w:sz w:val="24"/>
                <w:szCs w:val="24"/>
              </w:rPr>
              <w:t>Ученическое собрание «Что мне мешает хорошо учиться?»</w:t>
            </w:r>
          </w:p>
          <w:p w:rsidR="00463D95" w:rsidRPr="00D93483" w:rsidRDefault="005636B5" w:rsidP="005636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63D95" w:rsidRPr="00D93483">
              <w:rPr>
                <w:rFonts w:ascii="Times New Roman" w:hAnsi="Times New Roman"/>
                <w:sz w:val="24"/>
                <w:szCs w:val="24"/>
              </w:rPr>
              <w:t>Индивидуальные собеседования</w:t>
            </w:r>
          </w:p>
          <w:p w:rsidR="00463D95" w:rsidRPr="00D93483" w:rsidRDefault="005636B5" w:rsidP="005636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63D95" w:rsidRPr="00D93483">
              <w:rPr>
                <w:rFonts w:ascii="Times New Roman" w:hAnsi="Times New Roman"/>
                <w:sz w:val="24"/>
                <w:szCs w:val="24"/>
              </w:rPr>
              <w:t>Проведение тренировочных экзаменационных работ по</w:t>
            </w:r>
            <w:r w:rsidR="00463D95">
              <w:rPr>
                <w:rFonts w:ascii="Times New Roman" w:hAnsi="Times New Roman"/>
                <w:sz w:val="24"/>
                <w:szCs w:val="24"/>
              </w:rPr>
              <w:t xml:space="preserve"> обязательным предметам  и по выбору</w:t>
            </w:r>
            <w:r w:rsidR="00463D95" w:rsidRPr="00D93483">
              <w:rPr>
                <w:rFonts w:ascii="Times New Roman" w:hAnsi="Times New Roman"/>
                <w:sz w:val="24"/>
                <w:szCs w:val="24"/>
              </w:rPr>
              <w:t xml:space="preserve">  в 9-11-ых классах</w:t>
            </w:r>
            <w:r w:rsidR="00463D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D95" w:rsidRPr="00D93483" w:rsidRDefault="005636B5" w:rsidP="005636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463D95" w:rsidRPr="00D93483">
              <w:rPr>
                <w:rFonts w:ascii="Times New Roman" w:hAnsi="Times New Roman"/>
                <w:sz w:val="24"/>
                <w:szCs w:val="24"/>
              </w:rPr>
              <w:t>Проведение мониторинговых работ с использованием компьютерных технологий (демоверсии)</w:t>
            </w:r>
          </w:p>
        </w:tc>
        <w:tc>
          <w:tcPr>
            <w:tcW w:w="1893" w:type="dxa"/>
          </w:tcPr>
          <w:p w:rsidR="005636B5" w:rsidRDefault="005636B5" w:rsidP="0056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5636B5" w:rsidP="0056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10-15.01.20</w:t>
            </w:r>
            <w:r w:rsidR="00463D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5636B5" w:rsidP="0056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10-15.01.20</w:t>
            </w:r>
            <w:r w:rsidR="00463D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Каждый день</w:t>
            </w:r>
          </w:p>
          <w:p w:rsidR="00463D95" w:rsidRPr="00D93483" w:rsidRDefault="00463D95" w:rsidP="00F34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четверть, за полугодие и по Графику 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  <w:p w:rsidR="00463D95" w:rsidRPr="00973E24" w:rsidRDefault="00463D95" w:rsidP="00973E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973E24" w:rsidRDefault="00463D95" w:rsidP="00973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</w:tr>
      <w:tr w:rsidR="00463D95" w:rsidRPr="00D93483" w:rsidTr="00937DC0">
        <w:tc>
          <w:tcPr>
            <w:tcW w:w="529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0" w:type="dxa"/>
          </w:tcPr>
          <w:p w:rsidR="00463D95" w:rsidRPr="00973E24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3E2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73E24">
              <w:rPr>
                <w:rFonts w:ascii="Times New Roman" w:hAnsi="Times New Roman"/>
                <w:sz w:val="24"/>
                <w:szCs w:val="24"/>
              </w:rPr>
              <w:t xml:space="preserve"> работой ПМО учителей.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 xml:space="preserve">Обсуждение результатов мониторинга. 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Рекомендации учителям.</w:t>
            </w:r>
          </w:p>
          <w:p w:rsidR="00463D95" w:rsidRPr="00D93483" w:rsidRDefault="00463D95" w:rsidP="0056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483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="005636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уроков.</w:t>
            </w:r>
          </w:p>
        </w:tc>
        <w:tc>
          <w:tcPr>
            <w:tcW w:w="1893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399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Беседы. Совещания.</w:t>
            </w: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уроов</w:t>
            </w:r>
            <w:proofErr w:type="spellEnd"/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95" w:rsidRPr="00D93483" w:rsidTr="00937DC0">
        <w:tc>
          <w:tcPr>
            <w:tcW w:w="529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0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E24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 9, 11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973E24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 w:rsidR="00563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по вопросу посещаемости и успеваемости  учащихся</w:t>
            </w:r>
          </w:p>
        </w:tc>
        <w:tc>
          <w:tcPr>
            <w:tcW w:w="1893" w:type="dxa"/>
          </w:tcPr>
          <w:p w:rsidR="00463D95" w:rsidRPr="00D93483" w:rsidRDefault="00463D95" w:rsidP="00973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9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Беседы. Информация</w:t>
            </w:r>
          </w:p>
        </w:tc>
      </w:tr>
      <w:tr w:rsidR="00463D95" w:rsidRPr="00D93483" w:rsidTr="00937DC0">
        <w:tc>
          <w:tcPr>
            <w:tcW w:w="529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0" w:type="dxa"/>
          </w:tcPr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E24">
              <w:rPr>
                <w:rFonts w:ascii="Times New Roman" w:hAnsi="Times New Roman"/>
                <w:sz w:val="24"/>
                <w:szCs w:val="24"/>
              </w:rPr>
              <w:t>ВШК:</w:t>
            </w:r>
          </w:p>
          <w:p w:rsidR="00463D95" w:rsidRPr="00973E24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3E24">
              <w:rPr>
                <w:rFonts w:ascii="Times New Roman" w:hAnsi="Times New Roman"/>
                <w:sz w:val="24"/>
                <w:szCs w:val="24"/>
              </w:rPr>
              <w:t xml:space="preserve">Уровень развития устной и письменной речи на уроках русского  языка в 9,11-х </w:t>
            </w:r>
            <w:proofErr w:type="spellStart"/>
            <w:r w:rsidRPr="00973E2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73E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D95" w:rsidRDefault="00463D95" w:rsidP="004154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подготовки учащихся к ЕГЭ и ОГЭ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D95" w:rsidRDefault="00463D95" w:rsidP="004154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Организация дополнительных занятий и консультаций </w:t>
            </w:r>
            <w:proofErr w:type="gramStart"/>
            <w:r w:rsidRPr="00D93483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D93483">
              <w:rPr>
                <w:rFonts w:ascii="Times New Roman" w:hAnsi="Times New Roman"/>
                <w:sz w:val="24"/>
                <w:szCs w:val="24"/>
              </w:rPr>
              <w:t xml:space="preserve"> обучающихся по подготовке к ГИА: 9 </w:t>
            </w:r>
            <w:proofErr w:type="spellStart"/>
            <w:r w:rsidRPr="00D934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93483">
              <w:rPr>
                <w:rFonts w:ascii="Times New Roman" w:hAnsi="Times New Roman"/>
                <w:sz w:val="24"/>
                <w:szCs w:val="24"/>
              </w:rPr>
              <w:t xml:space="preserve">. – ОГЭ, 11 </w:t>
            </w:r>
            <w:proofErr w:type="spellStart"/>
            <w:r w:rsidRPr="00D934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93483">
              <w:rPr>
                <w:rFonts w:ascii="Times New Roman" w:hAnsi="Times New Roman"/>
                <w:sz w:val="24"/>
                <w:szCs w:val="24"/>
              </w:rPr>
              <w:t>.- ЕГЭ</w:t>
            </w:r>
          </w:p>
          <w:p w:rsidR="00463D95" w:rsidRDefault="005636B5" w:rsidP="005636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3D9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463D95" w:rsidRPr="00D93483">
              <w:rPr>
                <w:rFonts w:ascii="Times New Roman" w:hAnsi="Times New Roman"/>
                <w:sz w:val="24"/>
                <w:szCs w:val="24"/>
              </w:rPr>
              <w:t>О  подготовке к итоговой аттестации в форме ОГЭ (9класс) и ЕГЭ (11класс)</w:t>
            </w:r>
          </w:p>
          <w:p w:rsidR="005636B5" w:rsidRPr="00D93483" w:rsidRDefault="005636B5" w:rsidP="005636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4.Проведение пробных ОГЭ и ЕГЭ по обязательным и профильным (по выбору) предметам.</w:t>
            </w:r>
          </w:p>
        </w:tc>
        <w:tc>
          <w:tcPr>
            <w:tcW w:w="1893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5636B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</w:t>
            </w:r>
            <w:r w:rsidR="00463D95">
              <w:rPr>
                <w:rFonts w:ascii="Times New Roman" w:hAnsi="Times New Roman"/>
                <w:sz w:val="24"/>
                <w:szCs w:val="24"/>
              </w:rPr>
              <w:t xml:space="preserve">тябрь 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5636B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</w:t>
            </w:r>
            <w:r w:rsidR="00463D95">
              <w:rPr>
                <w:rFonts w:ascii="Times New Roman" w:hAnsi="Times New Roman"/>
                <w:sz w:val="24"/>
                <w:szCs w:val="24"/>
              </w:rPr>
              <w:t xml:space="preserve">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5636B5" w:rsidP="00415454">
            <w:pPr>
              <w:tabs>
                <w:tab w:val="left" w:pos="480"/>
                <w:tab w:val="center" w:pos="8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63D9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5636B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2399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СЗ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НМС</w:t>
            </w:r>
          </w:p>
          <w:p w:rsidR="005636B5" w:rsidRDefault="005636B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36B5" w:rsidRPr="00D93483" w:rsidRDefault="005636B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56269D" w:rsidRPr="00D93483" w:rsidTr="00937DC0">
        <w:tc>
          <w:tcPr>
            <w:tcW w:w="529" w:type="dxa"/>
          </w:tcPr>
          <w:p w:rsidR="0056269D" w:rsidRDefault="0056269D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750" w:type="dxa"/>
          </w:tcPr>
          <w:p w:rsidR="0056269D" w:rsidRPr="00973E24" w:rsidRDefault="005636B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Подвести итоги ГИА-2020</w:t>
            </w:r>
            <w:r w:rsidR="0056269D">
              <w:rPr>
                <w:rFonts w:ascii="Times New Roman" w:hAnsi="Times New Roman"/>
                <w:sz w:val="24"/>
                <w:szCs w:val="24"/>
              </w:rPr>
              <w:t>, проанализировать результаты ОГЭ и ЕГЭ.</w:t>
            </w:r>
          </w:p>
        </w:tc>
        <w:tc>
          <w:tcPr>
            <w:tcW w:w="1893" w:type="dxa"/>
          </w:tcPr>
          <w:p w:rsidR="0056269D" w:rsidRPr="00D93483" w:rsidRDefault="005636B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</w:t>
            </w:r>
            <w:r w:rsidR="0056269D">
              <w:rPr>
                <w:rFonts w:ascii="Times New Roman" w:hAnsi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2399" w:type="dxa"/>
          </w:tcPr>
          <w:p w:rsidR="0056269D" w:rsidRDefault="0056269D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56269D" w:rsidRPr="00D93483" w:rsidRDefault="0056269D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</w:tbl>
    <w:p w:rsidR="00463D95" w:rsidRDefault="00463D95" w:rsidP="00271519"/>
    <w:p w:rsidR="00463D95" w:rsidRPr="00271519" w:rsidRDefault="00463D95" w:rsidP="00271519"/>
    <w:sectPr w:rsidR="00463D95" w:rsidRPr="00271519" w:rsidSect="0070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1E1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342D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1EEC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20B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68C1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04E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BA10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87E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A2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86F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03A02"/>
    <w:multiLevelType w:val="hybridMultilevel"/>
    <w:tmpl w:val="C98A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EC47EF"/>
    <w:multiLevelType w:val="hybridMultilevel"/>
    <w:tmpl w:val="112064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096C2E"/>
    <w:multiLevelType w:val="hybridMultilevel"/>
    <w:tmpl w:val="4AE2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285689"/>
    <w:multiLevelType w:val="hybridMultilevel"/>
    <w:tmpl w:val="42A4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E741BC"/>
    <w:multiLevelType w:val="hybridMultilevel"/>
    <w:tmpl w:val="5524AC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CC7A35"/>
    <w:multiLevelType w:val="hybridMultilevel"/>
    <w:tmpl w:val="A06E1F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815AB6"/>
    <w:multiLevelType w:val="hybridMultilevel"/>
    <w:tmpl w:val="18A8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F23CE5"/>
    <w:multiLevelType w:val="hybridMultilevel"/>
    <w:tmpl w:val="41DC0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6"/>
  </w:num>
  <w:num w:numId="5">
    <w:abstractNumId w:val="12"/>
  </w:num>
  <w:num w:numId="6">
    <w:abstractNumId w:val="15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519"/>
    <w:rsid w:val="000048EC"/>
    <w:rsid w:val="00014E21"/>
    <w:rsid w:val="000A0FE5"/>
    <w:rsid w:val="000D203A"/>
    <w:rsid w:val="001119C5"/>
    <w:rsid w:val="0012279B"/>
    <w:rsid w:val="00140D5D"/>
    <w:rsid w:val="001558EC"/>
    <w:rsid w:val="00232756"/>
    <w:rsid w:val="002648C8"/>
    <w:rsid w:val="00271519"/>
    <w:rsid w:val="00283182"/>
    <w:rsid w:val="0029148B"/>
    <w:rsid w:val="002F6DD4"/>
    <w:rsid w:val="00325948"/>
    <w:rsid w:val="00326836"/>
    <w:rsid w:val="00350A79"/>
    <w:rsid w:val="00377760"/>
    <w:rsid w:val="003B74FD"/>
    <w:rsid w:val="003E5865"/>
    <w:rsid w:val="00415454"/>
    <w:rsid w:val="00463D95"/>
    <w:rsid w:val="004779FD"/>
    <w:rsid w:val="004A240A"/>
    <w:rsid w:val="00526324"/>
    <w:rsid w:val="0056269D"/>
    <w:rsid w:val="005636B5"/>
    <w:rsid w:val="00565230"/>
    <w:rsid w:val="005A0E35"/>
    <w:rsid w:val="005E6DBE"/>
    <w:rsid w:val="006E2833"/>
    <w:rsid w:val="0070745A"/>
    <w:rsid w:val="00712379"/>
    <w:rsid w:val="00735413"/>
    <w:rsid w:val="00773C2A"/>
    <w:rsid w:val="00846ABC"/>
    <w:rsid w:val="008C68DD"/>
    <w:rsid w:val="00907526"/>
    <w:rsid w:val="00937DC0"/>
    <w:rsid w:val="009576A7"/>
    <w:rsid w:val="009610DD"/>
    <w:rsid w:val="00961F25"/>
    <w:rsid w:val="00970A44"/>
    <w:rsid w:val="00973E24"/>
    <w:rsid w:val="009772C8"/>
    <w:rsid w:val="00A84F41"/>
    <w:rsid w:val="00AA6EAB"/>
    <w:rsid w:val="00B40AFD"/>
    <w:rsid w:val="00B90F55"/>
    <w:rsid w:val="00BD2D96"/>
    <w:rsid w:val="00BD650D"/>
    <w:rsid w:val="00BF5038"/>
    <w:rsid w:val="00BF58C6"/>
    <w:rsid w:val="00C8077F"/>
    <w:rsid w:val="00C97134"/>
    <w:rsid w:val="00D05552"/>
    <w:rsid w:val="00D366A8"/>
    <w:rsid w:val="00D75B56"/>
    <w:rsid w:val="00D93483"/>
    <w:rsid w:val="00E41171"/>
    <w:rsid w:val="00E430A4"/>
    <w:rsid w:val="00ED13E6"/>
    <w:rsid w:val="00ED6255"/>
    <w:rsid w:val="00F340E8"/>
    <w:rsid w:val="00F65568"/>
    <w:rsid w:val="00FB62B4"/>
    <w:rsid w:val="00FC2430"/>
    <w:rsid w:val="00FD3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5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71519"/>
    <w:pPr>
      <w:ind w:left="720"/>
      <w:contextualSpacing/>
    </w:pPr>
  </w:style>
  <w:style w:type="paragraph" w:styleId="a5">
    <w:name w:val="No Spacing"/>
    <w:uiPriority w:val="99"/>
    <w:qFormat/>
    <w:rsid w:val="004779FD"/>
  </w:style>
  <w:style w:type="paragraph" w:styleId="a6">
    <w:name w:val="Balloon Text"/>
    <w:basedOn w:val="a"/>
    <w:link w:val="a7"/>
    <w:uiPriority w:val="99"/>
    <w:semiHidden/>
    <w:unhideWhenUsed/>
    <w:rsid w:val="0015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2019-11-04T09:24:00Z</cp:lastPrinted>
  <dcterms:created xsi:type="dcterms:W3CDTF">2017-02-14T12:10:00Z</dcterms:created>
  <dcterms:modified xsi:type="dcterms:W3CDTF">2019-11-04T09:25:00Z</dcterms:modified>
</cp:coreProperties>
</file>